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F10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938E9B1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721C0F1" w14:textId="6C713D4D" w:rsidR="001B1937" w:rsidRPr="001B1937" w:rsidRDefault="001B1937" w:rsidP="001B1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1B1937">
        <w:rPr>
          <w:rFonts w:ascii="Arial" w:hAnsi="Arial" w:cs="Arial"/>
          <w:b/>
          <w:sz w:val="24"/>
          <w:szCs w:val="24"/>
        </w:rPr>
        <w:t>.E.M. Paul Biya</w:t>
      </w:r>
    </w:p>
    <w:p w14:paraId="44F3B91D" w14:textId="2F76B5B7" w:rsidR="001B1937" w:rsidRPr="001B1937" w:rsidRDefault="001B1937" w:rsidP="001B1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1937">
        <w:rPr>
          <w:rFonts w:ascii="Arial" w:hAnsi="Arial" w:cs="Arial"/>
          <w:b/>
          <w:sz w:val="24"/>
          <w:szCs w:val="24"/>
        </w:rPr>
        <w:t>Président de la République</w:t>
      </w:r>
      <w:r w:rsidR="00F31422">
        <w:rPr>
          <w:rFonts w:ascii="Arial" w:hAnsi="Arial" w:cs="Arial"/>
          <w:b/>
          <w:sz w:val="24"/>
          <w:szCs w:val="24"/>
        </w:rPr>
        <w:t xml:space="preserve"> du Cameroun</w:t>
      </w:r>
    </w:p>
    <w:p w14:paraId="55116606" w14:textId="77777777" w:rsidR="001B1937" w:rsidRPr="001B1937" w:rsidRDefault="001B1937" w:rsidP="001B1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1937">
        <w:rPr>
          <w:rFonts w:ascii="Arial" w:hAnsi="Arial" w:cs="Arial"/>
          <w:b/>
          <w:sz w:val="24"/>
          <w:szCs w:val="24"/>
        </w:rPr>
        <w:t>Présidence de la République</w:t>
      </w:r>
    </w:p>
    <w:p w14:paraId="1783E1E1" w14:textId="77777777" w:rsidR="001B1937" w:rsidRPr="001B1937" w:rsidRDefault="001B1937" w:rsidP="001B1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1937">
        <w:rPr>
          <w:rFonts w:ascii="Arial" w:hAnsi="Arial" w:cs="Arial"/>
          <w:b/>
          <w:sz w:val="24"/>
          <w:szCs w:val="24"/>
        </w:rPr>
        <w:t>Palais de l’Unité – 1000 Yaoundé</w:t>
      </w:r>
    </w:p>
    <w:p w14:paraId="25D854F6" w14:textId="397D2538" w:rsidR="00845567" w:rsidRDefault="001B1937" w:rsidP="001B19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B1937">
        <w:rPr>
          <w:rFonts w:ascii="Arial" w:hAnsi="Arial" w:cs="Arial"/>
          <w:b/>
          <w:sz w:val="24"/>
          <w:szCs w:val="24"/>
        </w:rPr>
        <w:t>CAMEROUN</w:t>
      </w:r>
    </w:p>
    <w:p w14:paraId="6AE5B6F7" w14:textId="77777777" w:rsidR="00755AF6" w:rsidRDefault="00755AF6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A4C86C1" w14:textId="1F77E666" w:rsidR="00464BC3" w:rsidRPr="00464BC3" w:rsidRDefault="00464BC3" w:rsidP="00464BC3">
      <w:pPr>
        <w:pStyle w:val="Default"/>
        <w:spacing w:line="276" w:lineRule="auto"/>
        <w:jc w:val="right"/>
        <w:rPr>
          <w:rFonts w:ascii="Arial" w:hAnsi="Arial" w:cs="Arial"/>
        </w:rPr>
      </w:pPr>
      <w:r w:rsidRPr="00464BC3">
        <w:rPr>
          <w:rFonts w:ascii="Arial" w:hAnsi="Arial" w:cs="Arial"/>
        </w:rPr>
        <w:t xml:space="preserve">Par mail : </w:t>
      </w:r>
      <w:r w:rsidRPr="00464BC3">
        <w:rPr>
          <w:rFonts w:ascii="Arial" w:hAnsi="Arial" w:cs="Arial"/>
        </w:rPr>
        <w:t>cellcom@prc.cm</w:t>
      </w:r>
    </w:p>
    <w:p w14:paraId="6F24FB4C" w14:textId="77777777" w:rsidR="00845567" w:rsidRPr="00CA7DCB" w:rsidRDefault="00845567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6350956" w14:textId="77777777" w:rsidR="00845567" w:rsidRPr="0048244C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6D8414" w14:textId="77777777" w:rsid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5FF">
        <w:rPr>
          <w:rFonts w:ascii="Arial" w:hAnsi="Arial" w:cs="Arial"/>
          <w:color w:val="000000"/>
          <w:sz w:val="24"/>
          <w:szCs w:val="24"/>
        </w:rPr>
        <w:t>Monsieur le Président,</w:t>
      </w:r>
    </w:p>
    <w:p w14:paraId="02B69B4E" w14:textId="77777777" w:rsidR="00A935FF" w:rsidRP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1A9A0C" w14:textId="5DEFEEDF" w:rsid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935FF">
        <w:rPr>
          <w:rFonts w:ascii="Arial" w:hAnsi="Arial" w:cs="Arial"/>
          <w:color w:val="000000"/>
          <w:sz w:val="24"/>
          <w:szCs w:val="24"/>
        </w:rPr>
        <w:t>Informé.e</w:t>
      </w:r>
      <w:proofErr w:type="spellEnd"/>
      <w:r w:rsidRPr="00A935FF">
        <w:rPr>
          <w:rFonts w:ascii="Arial" w:hAnsi="Arial" w:cs="Arial"/>
          <w:color w:val="000000"/>
          <w:sz w:val="24"/>
          <w:szCs w:val="24"/>
        </w:rPr>
        <w:t xml:space="preserve"> par l’ACAT-France, je tiens à vous exprimer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mes préoccupations quant à l’absence d’instruction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de la plainte pour faits de torture, déposée devant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Tribunal militaire de Yaoundé en août 2022 par le groupe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d’intervention judiciaire SOS-Torture en Afrique au nom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 xml:space="preserve">de Sébastien </w:t>
      </w:r>
      <w:proofErr w:type="spellStart"/>
      <w:r w:rsidRPr="00A935FF">
        <w:rPr>
          <w:rFonts w:ascii="Arial" w:hAnsi="Arial" w:cs="Arial"/>
          <w:color w:val="000000"/>
          <w:sz w:val="24"/>
          <w:szCs w:val="24"/>
        </w:rPr>
        <w:t>Ebala</w:t>
      </w:r>
      <w:proofErr w:type="spellEnd"/>
      <w:r w:rsidRPr="00A935FF">
        <w:rPr>
          <w:rFonts w:ascii="Arial" w:hAnsi="Arial" w:cs="Arial"/>
          <w:color w:val="000000"/>
          <w:sz w:val="24"/>
          <w:szCs w:val="24"/>
        </w:rPr>
        <w:t>.</w:t>
      </w:r>
    </w:p>
    <w:p w14:paraId="51AA3228" w14:textId="77777777" w:rsidR="00A935FF" w:rsidRP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0DA3B0" w14:textId="3E6352AA" w:rsidR="00A935FF" w:rsidRP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5FF">
        <w:rPr>
          <w:rFonts w:ascii="Arial" w:hAnsi="Arial" w:cs="Arial"/>
          <w:color w:val="000000"/>
          <w:sz w:val="24"/>
          <w:szCs w:val="24"/>
        </w:rPr>
        <w:t>Ce dernier affirme avoir fait l’objet de torture le 17 avril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2020 au sein de la Division de la Sécurité Militaire (SEMIL)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à Yaoundé et que l’instigateur de ces violences serait</w:t>
      </w:r>
    </w:p>
    <w:p w14:paraId="574D792B" w14:textId="77777777" w:rsid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935FF">
        <w:rPr>
          <w:rFonts w:ascii="Arial" w:hAnsi="Arial" w:cs="Arial"/>
          <w:color w:val="000000"/>
          <w:sz w:val="24"/>
          <w:szCs w:val="24"/>
        </w:rPr>
        <w:t>le</w:t>
      </w:r>
      <w:proofErr w:type="gramEnd"/>
      <w:r w:rsidRPr="00A935FF">
        <w:rPr>
          <w:rFonts w:ascii="Arial" w:hAnsi="Arial" w:cs="Arial"/>
          <w:color w:val="000000"/>
          <w:sz w:val="24"/>
          <w:szCs w:val="24"/>
        </w:rPr>
        <w:t xml:space="preserve"> colonel Joël Émile </w:t>
      </w:r>
      <w:proofErr w:type="spellStart"/>
      <w:r w:rsidRPr="00A935FF">
        <w:rPr>
          <w:rFonts w:ascii="Arial" w:hAnsi="Arial" w:cs="Arial"/>
          <w:color w:val="000000"/>
          <w:sz w:val="24"/>
          <w:szCs w:val="24"/>
        </w:rPr>
        <w:t>Bamkoui</w:t>
      </w:r>
      <w:proofErr w:type="spellEnd"/>
      <w:r w:rsidRPr="00A935FF">
        <w:rPr>
          <w:rFonts w:ascii="Arial" w:hAnsi="Arial" w:cs="Arial"/>
          <w:color w:val="000000"/>
          <w:sz w:val="24"/>
          <w:szCs w:val="24"/>
        </w:rPr>
        <w:t>, commandant de la SEMIL.</w:t>
      </w:r>
    </w:p>
    <w:p w14:paraId="2335674B" w14:textId="77777777" w:rsidR="00A935FF" w:rsidRP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DEC6C1" w14:textId="321EA0A8" w:rsid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5FF">
        <w:rPr>
          <w:rFonts w:ascii="Arial" w:hAnsi="Arial" w:cs="Arial"/>
          <w:color w:val="000000"/>
          <w:sz w:val="24"/>
          <w:szCs w:val="24"/>
        </w:rPr>
        <w:t>Je vous demande instamment de veiller, Monsieur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Président, à ce que le Tribunal militaire de Yaoundé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instruise ladite plainte et diligente une enquête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indépendante et impartiale en vue d’établir les faits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et les responsabilités présumées.</w:t>
      </w:r>
    </w:p>
    <w:p w14:paraId="730B2ACF" w14:textId="77777777" w:rsidR="00A935FF" w:rsidRP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48B98D" w14:textId="276E99D4" w:rsidR="00A935FF" w:rsidRDefault="00A935FF" w:rsidP="00A93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5FF">
        <w:rPr>
          <w:rFonts w:ascii="Arial" w:hAnsi="Arial" w:cs="Arial"/>
          <w:color w:val="000000"/>
          <w:sz w:val="24"/>
          <w:szCs w:val="24"/>
        </w:rPr>
        <w:t>Dans cette attente, je vous prie de croire,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Monsieur le Président, à l’expression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5FF">
        <w:rPr>
          <w:rFonts w:ascii="Arial" w:hAnsi="Arial" w:cs="Arial"/>
          <w:color w:val="000000"/>
          <w:sz w:val="24"/>
          <w:szCs w:val="24"/>
        </w:rPr>
        <w:t>de ma haute considération.</w:t>
      </w:r>
    </w:p>
    <w:p w14:paraId="44AE4C99" w14:textId="77777777" w:rsidR="008368D0" w:rsidRDefault="008368D0" w:rsidP="008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BAF6E7" w14:textId="77777777" w:rsidR="00CA7DCB" w:rsidRDefault="00CA7DCB" w:rsidP="001B7EE2">
      <w:pPr>
        <w:spacing w:after="0" w:line="276" w:lineRule="auto"/>
        <w:jc w:val="both"/>
      </w:pPr>
    </w:p>
    <w:p w14:paraId="1412A431" w14:textId="77777777" w:rsidR="00C13391" w:rsidRDefault="00C13391" w:rsidP="001B7EE2">
      <w:pPr>
        <w:spacing w:after="0" w:line="276" w:lineRule="auto"/>
        <w:jc w:val="both"/>
      </w:pPr>
    </w:p>
    <w:p w14:paraId="32740867" w14:textId="625FCFFD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 xml:space="preserve">NOM : </w:t>
      </w:r>
    </w:p>
    <w:p w14:paraId="28731B74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ADRESSE :</w:t>
      </w:r>
    </w:p>
    <w:p w14:paraId="62F10848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DATE ET SIGNATURE :</w:t>
      </w:r>
    </w:p>
    <w:p w14:paraId="53D7958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F96E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9C4333" w14:textId="77777777"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645BD9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114F38"/>
    <w:rsid w:val="001B1937"/>
    <w:rsid w:val="001B7EE2"/>
    <w:rsid w:val="002B35B1"/>
    <w:rsid w:val="00354007"/>
    <w:rsid w:val="00393AD4"/>
    <w:rsid w:val="003D2B39"/>
    <w:rsid w:val="0044623B"/>
    <w:rsid w:val="00464BC3"/>
    <w:rsid w:val="0048244C"/>
    <w:rsid w:val="00497C85"/>
    <w:rsid w:val="004B7CF1"/>
    <w:rsid w:val="005974CB"/>
    <w:rsid w:val="005E644B"/>
    <w:rsid w:val="005F2896"/>
    <w:rsid w:val="00645BD9"/>
    <w:rsid w:val="006A7A83"/>
    <w:rsid w:val="00736E98"/>
    <w:rsid w:val="00755AF6"/>
    <w:rsid w:val="008368D0"/>
    <w:rsid w:val="00845567"/>
    <w:rsid w:val="0086149B"/>
    <w:rsid w:val="00891157"/>
    <w:rsid w:val="008B3391"/>
    <w:rsid w:val="009365B9"/>
    <w:rsid w:val="0095779B"/>
    <w:rsid w:val="009A11C3"/>
    <w:rsid w:val="00A01FFA"/>
    <w:rsid w:val="00A7630A"/>
    <w:rsid w:val="00A935FF"/>
    <w:rsid w:val="00A93659"/>
    <w:rsid w:val="00AC427C"/>
    <w:rsid w:val="00AD040C"/>
    <w:rsid w:val="00AD1978"/>
    <w:rsid w:val="00C13391"/>
    <w:rsid w:val="00C16AAF"/>
    <w:rsid w:val="00C9081F"/>
    <w:rsid w:val="00CA7DCB"/>
    <w:rsid w:val="00D073DD"/>
    <w:rsid w:val="00E5456A"/>
    <w:rsid w:val="00F054FD"/>
    <w:rsid w:val="00F25138"/>
    <w:rsid w:val="00F31422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8" ma:contentTypeDescription="Crée un document." ma:contentTypeScope="" ma:versionID="c5b7beff36368fc063f7eeb64310bec1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e80319c4249ff1e47681a80537f0ea69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Props1.xml><?xml version="1.0" encoding="utf-8"?>
<ds:datastoreItem xmlns:ds="http://schemas.openxmlformats.org/officeDocument/2006/customXml" ds:itemID="{5EE1E0BF-8799-4B76-BD4B-3D3BE156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9A43-1F0A-4D72-B1E6-9CCD17762663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Florence Yesso</cp:lastModifiedBy>
  <cp:revision>3</cp:revision>
  <dcterms:created xsi:type="dcterms:W3CDTF">2024-02-21T09:03:00Z</dcterms:created>
  <dcterms:modified xsi:type="dcterms:W3CDTF">2024-02-21T09:38:00Z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</Properties>
</file>